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eastAsia="仿宋_GB2312"/>
          <w:sz w:val="32"/>
          <w:szCs w:val="20"/>
        </w:rPr>
      </w:pPr>
    </w:p>
    <w:p>
      <w:pPr>
        <w:spacing w:line="700" w:lineRule="exact"/>
        <w:jc w:val="center"/>
        <w:rPr>
          <w:rFonts w:eastAsia="仿宋_GB2312"/>
          <w:sz w:val="32"/>
          <w:szCs w:val="20"/>
        </w:rPr>
      </w:pPr>
    </w:p>
    <w:p>
      <w:pPr>
        <w:spacing w:line="640" w:lineRule="exact"/>
        <w:jc w:val="center"/>
        <w:rPr>
          <w:rFonts w:eastAsia="仿宋_GB2312"/>
          <w:sz w:val="32"/>
          <w:szCs w:val="20"/>
        </w:rPr>
      </w:pPr>
    </w:p>
    <w:p>
      <w:pPr>
        <w:spacing w:line="640" w:lineRule="exact"/>
        <w:jc w:val="center"/>
        <w:rPr>
          <w:rFonts w:eastAsia="仿宋_GB2312"/>
          <w:sz w:val="32"/>
          <w:szCs w:val="20"/>
        </w:rPr>
      </w:pPr>
    </w:p>
    <w:p>
      <w:pPr>
        <w:spacing w:line="570" w:lineRule="exact"/>
        <w:ind w:right="-58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spacing w:line="570" w:lineRule="exact"/>
        <w:ind w:right="-58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2022</w:t>
      </w:r>
      <w:r>
        <w:rPr>
          <w:rFonts w:hint="eastAsia" w:ascii="方正小标宋简体" w:hAnsi="黑体" w:eastAsia="方正小标宋简体"/>
          <w:sz w:val="44"/>
          <w:szCs w:val="44"/>
        </w:rPr>
        <w:t>年度湖南省文艺人才扶持“三百工程”申报项目汇总表</w:t>
      </w:r>
    </w:p>
    <w:p>
      <w:pPr>
        <w:spacing w:line="570" w:lineRule="exact"/>
        <w:ind w:right="-5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 请按门类分别汇总 )</w:t>
      </w:r>
    </w:p>
    <w:p>
      <w:pPr>
        <w:spacing w:line="200" w:lineRule="exact"/>
        <w:ind w:right="-57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7"/>
        <w:tblW w:w="1462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85"/>
        <w:gridCol w:w="1485"/>
        <w:gridCol w:w="1689"/>
        <w:gridCol w:w="2268"/>
        <w:gridCol w:w="4725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6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_GB2312" w:hAnsi="黑体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ahoma"/>
                <w:color w:val="000000"/>
                <w:kern w:val="0"/>
                <w:sz w:val="28"/>
                <w:szCs w:val="28"/>
              </w:rPr>
              <w:t>推荐单位（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市州文联或省文艺协会</w:t>
            </w:r>
            <w:r>
              <w:rPr>
                <w:rFonts w:hint="eastAsia" w:ascii="仿宋_GB2312" w:hAnsi="黑体" w:eastAsia="仿宋_GB2312" w:cs="Tahoma"/>
                <w:color w:val="000000"/>
                <w:kern w:val="0"/>
                <w:sz w:val="28"/>
                <w:szCs w:val="28"/>
              </w:rPr>
              <w:t>）：</w:t>
            </w:r>
            <w:r>
              <w:rPr>
                <w:rFonts w:hint="eastAsia" w:ascii="仿宋_GB2312" w:hAnsi="黑体" w:eastAsia="仿宋_GB2312" w:cs="Tahoma"/>
                <w:b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仿宋_GB2312" w:hAnsi="黑体" w:eastAsia="仿宋_GB2312" w:cs="Tahoma"/>
                <w:color w:val="000000"/>
                <w:kern w:val="0"/>
                <w:sz w:val="28"/>
                <w:szCs w:val="28"/>
              </w:rPr>
              <w:t xml:space="preserve">       推荐单位联系人：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8"/>
                <w:szCs w:val="28"/>
              </w:rPr>
              <w:t>申报门类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ahom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ahom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ahom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ahom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ahom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ahom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ahom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ahom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70" w:lineRule="exact"/>
        <w:ind w:right="-58"/>
        <w:jc w:val="left"/>
        <w:rPr>
          <w:rFonts w:ascii="黑体" w:hAnsi="黑体" w:eastAsia="黑体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709" w:gutter="0"/>
          <w:cols w:space="720" w:num="1"/>
          <w:docGrid w:type="linesAndChars" w:linePitch="312" w:charSpace="0"/>
        </w:sectPr>
      </w:pPr>
      <w:bookmarkStart w:id="0" w:name="_GoBack"/>
      <w:bookmarkEnd w:id="0"/>
    </w:p>
    <w:p>
      <w:pPr>
        <w:rPr>
          <w:rFonts w:eastAsia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D0z2dW&#10;7QEAANc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B43nFt&#10;7QEAANc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hideSpellingErrors/>
  <w:hideGrammaticalErrors/>
  <w:documentProtection w:enforcement="0"/>
  <w:defaultTabStop w:val="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ODg2MGM2ZjhhYjY0OTZlYTg0ZGViYWYwNjE1MGYifQ=="/>
  </w:docVars>
  <w:rsids>
    <w:rsidRoot w:val="00EF299F"/>
    <w:rsid w:val="00002CDC"/>
    <w:rsid w:val="0003222E"/>
    <w:rsid w:val="00034C79"/>
    <w:rsid w:val="00042997"/>
    <w:rsid w:val="00042E8B"/>
    <w:rsid w:val="00050B0D"/>
    <w:rsid w:val="00056E14"/>
    <w:rsid w:val="00070D14"/>
    <w:rsid w:val="00076C20"/>
    <w:rsid w:val="00080F93"/>
    <w:rsid w:val="00082765"/>
    <w:rsid w:val="000A6CF9"/>
    <w:rsid w:val="000B6A5F"/>
    <w:rsid w:val="000E6196"/>
    <w:rsid w:val="000F1B8B"/>
    <w:rsid w:val="000F1F91"/>
    <w:rsid w:val="000F2856"/>
    <w:rsid w:val="000F32B6"/>
    <w:rsid w:val="00121674"/>
    <w:rsid w:val="00141E1A"/>
    <w:rsid w:val="00143AF5"/>
    <w:rsid w:val="001510FD"/>
    <w:rsid w:val="00161D72"/>
    <w:rsid w:val="00172F08"/>
    <w:rsid w:val="001774F8"/>
    <w:rsid w:val="001834F1"/>
    <w:rsid w:val="001875EB"/>
    <w:rsid w:val="001A0C4B"/>
    <w:rsid w:val="001B792C"/>
    <w:rsid w:val="001C1E02"/>
    <w:rsid w:val="001C311A"/>
    <w:rsid w:val="001C6F11"/>
    <w:rsid w:val="001F26D8"/>
    <w:rsid w:val="0022129C"/>
    <w:rsid w:val="00223260"/>
    <w:rsid w:val="00247229"/>
    <w:rsid w:val="0025185E"/>
    <w:rsid w:val="002550EB"/>
    <w:rsid w:val="00257BED"/>
    <w:rsid w:val="002634F8"/>
    <w:rsid w:val="00264CB2"/>
    <w:rsid w:val="0027584F"/>
    <w:rsid w:val="0029399C"/>
    <w:rsid w:val="002A45F2"/>
    <w:rsid w:val="002A72EE"/>
    <w:rsid w:val="002B33D5"/>
    <w:rsid w:val="002B3447"/>
    <w:rsid w:val="002C33E8"/>
    <w:rsid w:val="002D28CB"/>
    <w:rsid w:val="002D6171"/>
    <w:rsid w:val="002D6AAD"/>
    <w:rsid w:val="002D78BE"/>
    <w:rsid w:val="002E79B3"/>
    <w:rsid w:val="002F2DB5"/>
    <w:rsid w:val="00300278"/>
    <w:rsid w:val="00302D1D"/>
    <w:rsid w:val="0030353C"/>
    <w:rsid w:val="00322B76"/>
    <w:rsid w:val="003352ED"/>
    <w:rsid w:val="00347983"/>
    <w:rsid w:val="00354A81"/>
    <w:rsid w:val="00373D1B"/>
    <w:rsid w:val="003E3C21"/>
    <w:rsid w:val="003F009A"/>
    <w:rsid w:val="004059F1"/>
    <w:rsid w:val="00411AB6"/>
    <w:rsid w:val="004257E7"/>
    <w:rsid w:val="00425E78"/>
    <w:rsid w:val="0043430E"/>
    <w:rsid w:val="00462695"/>
    <w:rsid w:val="00462E04"/>
    <w:rsid w:val="00463FF8"/>
    <w:rsid w:val="004656FB"/>
    <w:rsid w:val="0046709B"/>
    <w:rsid w:val="00482D95"/>
    <w:rsid w:val="0049465E"/>
    <w:rsid w:val="004A3D17"/>
    <w:rsid w:val="004A55F7"/>
    <w:rsid w:val="004A6439"/>
    <w:rsid w:val="004B65E9"/>
    <w:rsid w:val="004C3310"/>
    <w:rsid w:val="004E057A"/>
    <w:rsid w:val="004F4A19"/>
    <w:rsid w:val="004F5A7D"/>
    <w:rsid w:val="004F6FCE"/>
    <w:rsid w:val="00512588"/>
    <w:rsid w:val="005135F6"/>
    <w:rsid w:val="00516113"/>
    <w:rsid w:val="005218DC"/>
    <w:rsid w:val="00526200"/>
    <w:rsid w:val="00531EA7"/>
    <w:rsid w:val="0053683C"/>
    <w:rsid w:val="00544B0B"/>
    <w:rsid w:val="005850E3"/>
    <w:rsid w:val="00585FD4"/>
    <w:rsid w:val="005A603C"/>
    <w:rsid w:val="005B5448"/>
    <w:rsid w:val="005B58CB"/>
    <w:rsid w:val="005C766D"/>
    <w:rsid w:val="005D662A"/>
    <w:rsid w:val="00614DAE"/>
    <w:rsid w:val="00617BD8"/>
    <w:rsid w:val="00620645"/>
    <w:rsid w:val="006228A7"/>
    <w:rsid w:val="00623534"/>
    <w:rsid w:val="00640F55"/>
    <w:rsid w:val="00652723"/>
    <w:rsid w:val="006731E5"/>
    <w:rsid w:val="0068031E"/>
    <w:rsid w:val="006829EF"/>
    <w:rsid w:val="006A0CE5"/>
    <w:rsid w:val="006A3131"/>
    <w:rsid w:val="006B5E24"/>
    <w:rsid w:val="006C2223"/>
    <w:rsid w:val="006C4A3D"/>
    <w:rsid w:val="006D4E29"/>
    <w:rsid w:val="006E00A7"/>
    <w:rsid w:val="00702F2B"/>
    <w:rsid w:val="00703E51"/>
    <w:rsid w:val="00704685"/>
    <w:rsid w:val="007101A2"/>
    <w:rsid w:val="00717369"/>
    <w:rsid w:val="00717DEA"/>
    <w:rsid w:val="00724D84"/>
    <w:rsid w:val="00734390"/>
    <w:rsid w:val="007445B0"/>
    <w:rsid w:val="00747645"/>
    <w:rsid w:val="007512F9"/>
    <w:rsid w:val="007526C2"/>
    <w:rsid w:val="00756B85"/>
    <w:rsid w:val="00790CDE"/>
    <w:rsid w:val="007A12A1"/>
    <w:rsid w:val="007B53E4"/>
    <w:rsid w:val="007C4769"/>
    <w:rsid w:val="007C7F51"/>
    <w:rsid w:val="007F1547"/>
    <w:rsid w:val="00807A7B"/>
    <w:rsid w:val="008207C7"/>
    <w:rsid w:val="00822A12"/>
    <w:rsid w:val="00832A71"/>
    <w:rsid w:val="008404EE"/>
    <w:rsid w:val="008466E3"/>
    <w:rsid w:val="00847916"/>
    <w:rsid w:val="00850CDD"/>
    <w:rsid w:val="00854E04"/>
    <w:rsid w:val="00887FA7"/>
    <w:rsid w:val="00890817"/>
    <w:rsid w:val="00891CCE"/>
    <w:rsid w:val="00895154"/>
    <w:rsid w:val="0089711E"/>
    <w:rsid w:val="008B219D"/>
    <w:rsid w:val="008B344F"/>
    <w:rsid w:val="008B6CCD"/>
    <w:rsid w:val="008C60A9"/>
    <w:rsid w:val="008D50BE"/>
    <w:rsid w:val="008F159A"/>
    <w:rsid w:val="008F6B84"/>
    <w:rsid w:val="00905276"/>
    <w:rsid w:val="00911FF3"/>
    <w:rsid w:val="009278FF"/>
    <w:rsid w:val="00936519"/>
    <w:rsid w:val="0094421D"/>
    <w:rsid w:val="00957445"/>
    <w:rsid w:val="009831C9"/>
    <w:rsid w:val="00986572"/>
    <w:rsid w:val="009937BC"/>
    <w:rsid w:val="00994962"/>
    <w:rsid w:val="009A2605"/>
    <w:rsid w:val="009C035C"/>
    <w:rsid w:val="009F7DC2"/>
    <w:rsid w:val="00A064F7"/>
    <w:rsid w:val="00A1173D"/>
    <w:rsid w:val="00A22AC3"/>
    <w:rsid w:val="00A25667"/>
    <w:rsid w:val="00A6023F"/>
    <w:rsid w:val="00A745C6"/>
    <w:rsid w:val="00A7790D"/>
    <w:rsid w:val="00A82E0C"/>
    <w:rsid w:val="00A8775B"/>
    <w:rsid w:val="00A94C12"/>
    <w:rsid w:val="00AA3FED"/>
    <w:rsid w:val="00AC50D9"/>
    <w:rsid w:val="00AC64A8"/>
    <w:rsid w:val="00AC6958"/>
    <w:rsid w:val="00AD27F0"/>
    <w:rsid w:val="00AE3F80"/>
    <w:rsid w:val="00AE4677"/>
    <w:rsid w:val="00AE7B20"/>
    <w:rsid w:val="00B101AA"/>
    <w:rsid w:val="00B17087"/>
    <w:rsid w:val="00B22EF3"/>
    <w:rsid w:val="00B35C64"/>
    <w:rsid w:val="00B40859"/>
    <w:rsid w:val="00B43DB5"/>
    <w:rsid w:val="00B56F91"/>
    <w:rsid w:val="00B664CE"/>
    <w:rsid w:val="00B722B8"/>
    <w:rsid w:val="00B85E91"/>
    <w:rsid w:val="00B8659D"/>
    <w:rsid w:val="00B86A40"/>
    <w:rsid w:val="00BB16EC"/>
    <w:rsid w:val="00BC2CA9"/>
    <w:rsid w:val="00BE1977"/>
    <w:rsid w:val="00BF1058"/>
    <w:rsid w:val="00BF66DC"/>
    <w:rsid w:val="00C03DFB"/>
    <w:rsid w:val="00C12FFE"/>
    <w:rsid w:val="00C312EE"/>
    <w:rsid w:val="00C31EC0"/>
    <w:rsid w:val="00C4113E"/>
    <w:rsid w:val="00C54E56"/>
    <w:rsid w:val="00C60AA8"/>
    <w:rsid w:val="00C61867"/>
    <w:rsid w:val="00C748C9"/>
    <w:rsid w:val="00CA1705"/>
    <w:rsid w:val="00CB59A9"/>
    <w:rsid w:val="00CB60DA"/>
    <w:rsid w:val="00CC570E"/>
    <w:rsid w:val="00CD64C3"/>
    <w:rsid w:val="00CD79A0"/>
    <w:rsid w:val="00CE11CA"/>
    <w:rsid w:val="00D03DB6"/>
    <w:rsid w:val="00D1740A"/>
    <w:rsid w:val="00D21310"/>
    <w:rsid w:val="00D24C96"/>
    <w:rsid w:val="00D2636E"/>
    <w:rsid w:val="00D2763D"/>
    <w:rsid w:val="00D52104"/>
    <w:rsid w:val="00D551D3"/>
    <w:rsid w:val="00D6057D"/>
    <w:rsid w:val="00D64491"/>
    <w:rsid w:val="00D72265"/>
    <w:rsid w:val="00D747A7"/>
    <w:rsid w:val="00D847E0"/>
    <w:rsid w:val="00D858D9"/>
    <w:rsid w:val="00DA007C"/>
    <w:rsid w:val="00DA033E"/>
    <w:rsid w:val="00DA0D57"/>
    <w:rsid w:val="00DA6183"/>
    <w:rsid w:val="00DB6CA2"/>
    <w:rsid w:val="00DD7EAC"/>
    <w:rsid w:val="00DE38AA"/>
    <w:rsid w:val="00DE66F0"/>
    <w:rsid w:val="00E0177A"/>
    <w:rsid w:val="00E12A53"/>
    <w:rsid w:val="00E137AD"/>
    <w:rsid w:val="00E14C91"/>
    <w:rsid w:val="00E27A09"/>
    <w:rsid w:val="00E3683D"/>
    <w:rsid w:val="00E417B3"/>
    <w:rsid w:val="00E4239C"/>
    <w:rsid w:val="00E468D7"/>
    <w:rsid w:val="00E524FF"/>
    <w:rsid w:val="00E60E1A"/>
    <w:rsid w:val="00E672B2"/>
    <w:rsid w:val="00E76F76"/>
    <w:rsid w:val="00E867E5"/>
    <w:rsid w:val="00EA282D"/>
    <w:rsid w:val="00EC1964"/>
    <w:rsid w:val="00EC1B91"/>
    <w:rsid w:val="00ED0295"/>
    <w:rsid w:val="00ED65C1"/>
    <w:rsid w:val="00EF299F"/>
    <w:rsid w:val="00F00F78"/>
    <w:rsid w:val="00F14D67"/>
    <w:rsid w:val="00F239AB"/>
    <w:rsid w:val="00F263A9"/>
    <w:rsid w:val="00F263BB"/>
    <w:rsid w:val="00F26A20"/>
    <w:rsid w:val="00F418A9"/>
    <w:rsid w:val="00F47DCA"/>
    <w:rsid w:val="00F50A90"/>
    <w:rsid w:val="00F5233A"/>
    <w:rsid w:val="00F54D5D"/>
    <w:rsid w:val="00F55F2A"/>
    <w:rsid w:val="00F6344F"/>
    <w:rsid w:val="00F6761F"/>
    <w:rsid w:val="00F76AF9"/>
    <w:rsid w:val="00F825C9"/>
    <w:rsid w:val="00F90988"/>
    <w:rsid w:val="00F97135"/>
    <w:rsid w:val="00FB635A"/>
    <w:rsid w:val="00FC60BD"/>
    <w:rsid w:val="00FC6E45"/>
    <w:rsid w:val="00FD06FF"/>
    <w:rsid w:val="00FF1EEE"/>
    <w:rsid w:val="0BFCFE08"/>
    <w:rsid w:val="261F0009"/>
    <w:rsid w:val="3AF216BE"/>
    <w:rsid w:val="3B7FC97F"/>
    <w:rsid w:val="40172917"/>
    <w:rsid w:val="45FB9055"/>
    <w:rsid w:val="47FA5D4D"/>
    <w:rsid w:val="51F785D7"/>
    <w:rsid w:val="5B7F07F1"/>
    <w:rsid w:val="5DEF1FE2"/>
    <w:rsid w:val="5F97D6FF"/>
    <w:rsid w:val="6320740F"/>
    <w:rsid w:val="67BE9A28"/>
    <w:rsid w:val="6CE66CBB"/>
    <w:rsid w:val="6DFE0D98"/>
    <w:rsid w:val="6FDF5350"/>
    <w:rsid w:val="6FF7514F"/>
    <w:rsid w:val="72DFFFBE"/>
    <w:rsid w:val="73BBC4CF"/>
    <w:rsid w:val="73BFE69D"/>
    <w:rsid w:val="75FF0A34"/>
    <w:rsid w:val="767DAFA1"/>
    <w:rsid w:val="76EFBF23"/>
    <w:rsid w:val="776F1C41"/>
    <w:rsid w:val="77A9AAD8"/>
    <w:rsid w:val="77DEAA8F"/>
    <w:rsid w:val="77E562E8"/>
    <w:rsid w:val="77FB2D2F"/>
    <w:rsid w:val="77FBD282"/>
    <w:rsid w:val="79ABF2DD"/>
    <w:rsid w:val="79FE023C"/>
    <w:rsid w:val="7AD4B583"/>
    <w:rsid w:val="7D4FA868"/>
    <w:rsid w:val="7DFF15DF"/>
    <w:rsid w:val="7DFF8D33"/>
    <w:rsid w:val="7E7D34B7"/>
    <w:rsid w:val="7EFF096F"/>
    <w:rsid w:val="7F5F61CD"/>
    <w:rsid w:val="ABE71014"/>
    <w:rsid w:val="B7BF6066"/>
    <w:rsid w:val="B7FF5A97"/>
    <w:rsid w:val="B9D759BD"/>
    <w:rsid w:val="BFD787BC"/>
    <w:rsid w:val="BFF764BA"/>
    <w:rsid w:val="CBFD6FDD"/>
    <w:rsid w:val="CEBFE42C"/>
    <w:rsid w:val="CEFE48E2"/>
    <w:rsid w:val="CFFFA058"/>
    <w:rsid w:val="D7B5CD0F"/>
    <w:rsid w:val="DB3F2873"/>
    <w:rsid w:val="DEBF0BD0"/>
    <w:rsid w:val="DF7455A8"/>
    <w:rsid w:val="E6D5C56B"/>
    <w:rsid w:val="EA7B9B9A"/>
    <w:rsid w:val="EE9F6821"/>
    <w:rsid w:val="EFBEDBE2"/>
    <w:rsid w:val="F2759BBB"/>
    <w:rsid w:val="F5EBDCDA"/>
    <w:rsid w:val="F672722E"/>
    <w:rsid w:val="F7D7EF70"/>
    <w:rsid w:val="F7DF4030"/>
    <w:rsid w:val="FBF60AD5"/>
    <w:rsid w:val="FBFFD192"/>
    <w:rsid w:val="FD6E5F65"/>
    <w:rsid w:val="FF3BA882"/>
    <w:rsid w:val="FFBD4B7C"/>
    <w:rsid w:val="FFBF7B8D"/>
    <w:rsid w:val="FFD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  <w:rPr>
      <w:rFonts w:ascii="Calibri" w:hAnsi="Calibri"/>
      <w:kern w:val="0"/>
      <w:sz w:val="20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line number"/>
    <w:basedOn w:val="8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日期 Char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2"/>
    </w:rPr>
  </w:style>
  <w:style w:type="paragraph" w:customStyle="1" w:styleId="2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2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3">
    <w:name w:val="font0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7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8">
    <w:name w:val="font11"/>
    <w:basedOn w:val="8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9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0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s2"/>
    <w:basedOn w:val="8"/>
    <w:qFormat/>
    <w:uiPriority w:val="0"/>
  </w:style>
  <w:style w:type="paragraph" w:customStyle="1" w:styleId="32">
    <w:name w:val="s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3">
    <w:name w:val="bumpedfont15"/>
    <w:basedOn w:val="8"/>
    <w:qFormat/>
    <w:uiPriority w:val="0"/>
  </w:style>
  <w:style w:type="character" w:customStyle="1" w:styleId="34">
    <w:name w:val="apple-converted-space"/>
    <w:basedOn w:val="8"/>
    <w:qFormat/>
    <w:uiPriority w:val="0"/>
  </w:style>
  <w:style w:type="paragraph" w:customStyle="1" w:styleId="35">
    <w:name w:val="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s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s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s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s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s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s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s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s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6700</Words>
  <Characters>8943</Characters>
  <Lines>90</Lines>
  <Paragraphs>25</Paragraphs>
  <TotalTime>39</TotalTime>
  <ScaleCrop>false</ScaleCrop>
  <LinksUpToDate>false</LinksUpToDate>
  <CharactersWithSpaces>9511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2022-09-29T08:22:00Z</dcterms:created>
  <dc:creator>Administrator</dc:creator>
  <cp:lastModifiedBy>湖南文联</cp:lastModifiedBy>
  <cp:lastPrinted>2022-09-29T17:04:00Z</cp:lastPrinted>
  <dcterms:modified xsi:type="dcterms:W3CDTF">2022-09-30T08:00:24Z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B6DA898034B94466B9681E4B4824A4DE</vt:lpwstr>
  </property>
</Properties>
</file>